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82ED6" w14:textId="63EE508D" w:rsidR="00577D5F" w:rsidRPr="009A44A6" w:rsidRDefault="009A44A6" w:rsidP="009A44A6">
      <w:pPr>
        <w:jc w:val="center"/>
        <w:rPr>
          <w:b/>
          <w:bCs/>
          <w:sz w:val="28"/>
          <w:szCs w:val="28"/>
        </w:rPr>
      </w:pPr>
      <w:r w:rsidRPr="009A44A6">
        <w:rPr>
          <w:b/>
          <w:bCs/>
          <w:sz w:val="28"/>
          <w:szCs w:val="28"/>
        </w:rPr>
        <w:t>South Yreka Fire Protection District</w:t>
      </w:r>
    </w:p>
    <w:p w14:paraId="0DC23D92" w14:textId="24512D8C" w:rsidR="009A44A6" w:rsidRPr="009A44A6" w:rsidRDefault="009A44A6" w:rsidP="009A44A6">
      <w:pPr>
        <w:jc w:val="center"/>
        <w:rPr>
          <w:b/>
          <w:bCs/>
          <w:sz w:val="28"/>
          <w:szCs w:val="28"/>
        </w:rPr>
      </w:pPr>
      <w:r w:rsidRPr="009A44A6">
        <w:rPr>
          <w:b/>
          <w:bCs/>
          <w:sz w:val="28"/>
          <w:szCs w:val="28"/>
        </w:rPr>
        <w:t>Board Meeting Agenda</w:t>
      </w:r>
    </w:p>
    <w:p w14:paraId="7D8F03D9" w14:textId="5BB26DE8" w:rsidR="009A44A6" w:rsidRPr="009A44A6" w:rsidRDefault="009A44A6" w:rsidP="009A44A6">
      <w:pPr>
        <w:jc w:val="center"/>
        <w:rPr>
          <w:b/>
          <w:bCs/>
          <w:sz w:val="28"/>
          <w:szCs w:val="28"/>
        </w:rPr>
      </w:pPr>
      <w:r w:rsidRPr="009A44A6">
        <w:rPr>
          <w:b/>
          <w:bCs/>
          <w:sz w:val="28"/>
          <w:szCs w:val="28"/>
        </w:rPr>
        <w:t>Regular Meeting</w:t>
      </w:r>
    </w:p>
    <w:p w14:paraId="1CFA488D" w14:textId="49BDCA24" w:rsidR="009A44A6" w:rsidRPr="009A44A6" w:rsidRDefault="009A44A6" w:rsidP="009A44A6">
      <w:pPr>
        <w:jc w:val="center"/>
        <w:rPr>
          <w:b/>
          <w:bCs/>
          <w:sz w:val="28"/>
          <w:szCs w:val="28"/>
        </w:rPr>
      </w:pPr>
      <w:r w:rsidRPr="009A44A6">
        <w:rPr>
          <w:b/>
          <w:bCs/>
          <w:sz w:val="28"/>
          <w:szCs w:val="28"/>
        </w:rPr>
        <w:t xml:space="preserve">Wednesday </w:t>
      </w:r>
      <w:r w:rsidR="00A003AD">
        <w:rPr>
          <w:b/>
          <w:bCs/>
          <w:sz w:val="28"/>
          <w:szCs w:val="28"/>
        </w:rPr>
        <w:t xml:space="preserve">September </w:t>
      </w:r>
      <w:r w:rsidR="00F73F19">
        <w:rPr>
          <w:b/>
          <w:bCs/>
          <w:sz w:val="28"/>
          <w:szCs w:val="28"/>
        </w:rPr>
        <w:t>2</w:t>
      </w:r>
      <w:r w:rsidRPr="009A44A6">
        <w:rPr>
          <w:b/>
          <w:bCs/>
          <w:sz w:val="28"/>
          <w:szCs w:val="28"/>
        </w:rPr>
        <w:t>, 202</w:t>
      </w:r>
      <w:r w:rsidR="00F73F19">
        <w:rPr>
          <w:b/>
          <w:bCs/>
          <w:sz w:val="28"/>
          <w:szCs w:val="28"/>
        </w:rPr>
        <w:t>6</w:t>
      </w:r>
    </w:p>
    <w:p w14:paraId="3F98F519" w14:textId="424C27F1" w:rsidR="009A44A6" w:rsidRDefault="009A44A6" w:rsidP="009A44A6">
      <w:pPr>
        <w:jc w:val="center"/>
        <w:rPr>
          <w:b/>
          <w:bCs/>
          <w:sz w:val="28"/>
          <w:szCs w:val="28"/>
        </w:rPr>
      </w:pPr>
      <w:r w:rsidRPr="009A44A6">
        <w:rPr>
          <w:b/>
          <w:bCs/>
          <w:sz w:val="28"/>
          <w:szCs w:val="28"/>
        </w:rPr>
        <w:t>3420 Easy St.  Yreka, CA 96097</w:t>
      </w:r>
    </w:p>
    <w:p w14:paraId="201AE95E" w14:textId="77777777" w:rsidR="009A44A6" w:rsidRDefault="009A44A6" w:rsidP="009A44A6">
      <w:pPr>
        <w:rPr>
          <w:b/>
          <w:bCs/>
          <w:sz w:val="28"/>
          <w:szCs w:val="28"/>
        </w:rPr>
      </w:pPr>
    </w:p>
    <w:p w14:paraId="76D11A9C" w14:textId="1CBD2AAD" w:rsidR="009A44A6" w:rsidRDefault="009A44A6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Call to Order:</w:t>
      </w:r>
    </w:p>
    <w:p w14:paraId="5CCF68C3" w14:textId="6D163E20" w:rsidR="009A44A6" w:rsidRDefault="009A44A6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of the Minutes:</w:t>
      </w:r>
    </w:p>
    <w:p w14:paraId="65DA482D" w14:textId="57DDB0E4" w:rsidR="009A44A6" w:rsidRDefault="009A44A6" w:rsidP="009A44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Regular Meeting </w:t>
      </w:r>
      <w:r w:rsidR="00A003AD">
        <w:rPr>
          <w:sz w:val="28"/>
          <w:szCs w:val="28"/>
        </w:rPr>
        <w:t xml:space="preserve">August </w:t>
      </w:r>
      <w:r w:rsidR="00F73F19">
        <w:rPr>
          <w:sz w:val="28"/>
          <w:szCs w:val="28"/>
        </w:rPr>
        <w:t>5</w:t>
      </w:r>
      <w:r>
        <w:rPr>
          <w:sz w:val="28"/>
          <w:szCs w:val="28"/>
        </w:rPr>
        <w:t>, 202</w:t>
      </w:r>
      <w:r w:rsidR="00F73F1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6D7619EE" w14:textId="5E53066E" w:rsidR="00F73F19" w:rsidRDefault="00F73F19" w:rsidP="009A44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Special Meeting August 19,2026</w:t>
      </w:r>
    </w:p>
    <w:p w14:paraId="1745F1BA" w14:textId="30F57218" w:rsidR="009A44A6" w:rsidRDefault="009A44A6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Comment:</w:t>
      </w:r>
    </w:p>
    <w:p w14:paraId="1075DED6" w14:textId="4DE65E2A" w:rsidR="009A44A6" w:rsidRDefault="009A44A6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Treasurer’s Report:</w:t>
      </w:r>
    </w:p>
    <w:p w14:paraId="285B6929" w14:textId="058E10BE" w:rsidR="009A44A6" w:rsidRDefault="009A44A6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Auxiliary Report:</w:t>
      </w:r>
    </w:p>
    <w:p w14:paraId="43E36D14" w14:textId="7372E4EC" w:rsidR="009A44A6" w:rsidRDefault="009A44A6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Chief’s Report:</w:t>
      </w:r>
    </w:p>
    <w:p w14:paraId="3CF7177D" w14:textId="249A0AB3" w:rsidR="009A44A6" w:rsidRDefault="009A44A6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Old Business:</w:t>
      </w:r>
    </w:p>
    <w:p w14:paraId="466E0399" w14:textId="11B607BF" w:rsidR="009A44A6" w:rsidRPr="009A44A6" w:rsidRDefault="009A44A6" w:rsidP="009A44A6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Short Term and </w:t>
      </w:r>
      <w:proofErr w:type="gramStart"/>
      <w:r>
        <w:rPr>
          <w:sz w:val="28"/>
          <w:szCs w:val="28"/>
        </w:rPr>
        <w:t>Long Term</w:t>
      </w:r>
      <w:proofErr w:type="gramEnd"/>
      <w:r>
        <w:rPr>
          <w:sz w:val="28"/>
          <w:szCs w:val="28"/>
        </w:rPr>
        <w:t xml:space="preserve"> Goals:</w:t>
      </w:r>
    </w:p>
    <w:p w14:paraId="22B7B353" w14:textId="09E5EDEC" w:rsidR="009A44A6" w:rsidRPr="009A44A6" w:rsidRDefault="009A44A6" w:rsidP="009A44A6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Building maintenance:</w:t>
      </w:r>
    </w:p>
    <w:p w14:paraId="065B132B" w14:textId="536E7B37" w:rsidR="009A44A6" w:rsidRPr="00F73F19" w:rsidRDefault="009A44A6" w:rsidP="009A44A6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By-Laws</w:t>
      </w:r>
      <w:r w:rsidR="00AD65D3">
        <w:rPr>
          <w:sz w:val="28"/>
          <w:szCs w:val="28"/>
        </w:rPr>
        <w:t>/Policy and Procedures Review:</w:t>
      </w:r>
    </w:p>
    <w:p w14:paraId="21B1B149" w14:textId="78E4D4BA" w:rsidR="00F73F19" w:rsidRPr="00AD65D3" w:rsidRDefault="00F73F19" w:rsidP="009A44A6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Audit:</w:t>
      </w:r>
    </w:p>
    <w:p w14:paraId="6DF213BF" w14:textId="26C159BB" w:rsidR="00AD65D3" w:rsidRPr="00A003AD" w:rsidRDefault="00AD65D3" w:rsidP="00A003AD">
      <w:pPr>
        <w:pStyle w:val="ListParagraph"/>
        <w:ind w:left="1080"/>
        <w:rPr>
          <w:b/>
          <w:bCs/>
          <w:sz w:val="28"/>
          <w:szCs w:val="28"/>
        </w:rPr>
      </w:pPr>
    </w:p>
    <w:p w14:paraId="474CF3C4" w14:textId="317ED9BD" w:rsidR="00AD65D3" w:rsidRDefault="00AD65D3" w:rsidP="00AD65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Business:</w:t>
      </w:r>
    </w:p>
    <w:p w14:paraId="7C95FDC2" w14:textId="0CE2694C" w:rsidR="00AD65D3" w:rsidRDefault="00AD65D3" w:rsidP="00AD65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Communications:</w:t>
      </w:r>
    </w:p>
    <w:p w14:paraId="25C58429" w14:textId="0AAF8422" w:rsidR="00AD65D3" w:rsidRPr="00AD65D3" w:rsidRDefault="00AD65D3" w:rsidP="00AD65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Adjournment:</w:t>
      </w:r>
    </w:p>
    <w:p w14:paraId="3AB98CE3" w14:textId="77777777" w:rsidR="009A44A6" w:rsidRPr="009A44A6" w:rsidRDefault="009A44A6" w:rsidP="009A44A6">
      <w:pPr>
        <w:pStyle w:val="ListParagraph"/>
        <w:ind w:left="1080"/>
        <w:rPr>
          <w:sz w:val="28"/>
          <w:szCs w:val="28"/>
        </w:rPr>
      </w:pPr>
    </w:p>
    <w:p w14:paraId="4FFC4A59" w14:textId="77777777" w:rsidR="009A44A6" w:rsidRPr="009A44A6" w:rsidRDefault="009A44A6" w:rsidP="009A44A6">
      <w:pPr>
        <w:rPr>
          <w:b/>
          <w:bCs/>
          <w:sz w:val="28"/>
          <w:szCs w:val="28"/>
        </w:rPr>
      </w:pPr>
    </w:p>
    <w:p w14:paraId="1EF75595" w14:textId="77777777" w:rsidR="009A44A6" w:rsidRPr="009A44A6" w:rsidRDefault="009A44A6" w:rsidP="009A44A6">
      <w:pPr>
        <w:jc w:val="center"/>
        <w:rPr>
          <w:b/>
          <w:bCs/>
          <w:sz w:val="32"/>
          <w:szCs w:val="32"/>
        </w:rPr>
      </w:pPr>
    </w:p>
    <w:sectPr w:rsidR="009A44A6" w:rsidRPr="009A4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22337"/>
    <w:multiLevelType w:val="hybridMultilevel"/>
    <w:tmpl w:val="84228462"/>
    <w:lvl w:ilvl="0" w:tplc="7ADE20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4A7B18"/>
    <w:multiLevelType w:val="hybridMultilevel"/>
    <w:tmpl w:val="CFE28FBA"/>
    <w:lvl w:ilvl="0" w:tplc="A10017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3259226">
    <w:abstractNumId w:val="0"/>
  </w:num>
  <w:num w:numId="2" w16cid:durableId="1030108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A6"/>
    <w:rsid w:val="000C039A"/>
    <w:rsid w:val="000C4D24"/>
    <w:rsid w:val="004B4198"/>
    <w:rsid w:val="00577D5F"/>
    <w:rsid w:val="0059579F"/>
    <w:rsid w:val="006126E5"/>
    <w:rsid w:val="00757669"/>
    <w:rsid w:val="00815CA5"/>
    <w:rsid w:val="009A44A6"/>
    <w:rsid w:val="00A003AD"/>
    <w:rsid w:val="00AD65D3"/>
    <w:rsid w:val="00B31DD8"/>
    <w:rsid w:val="00C33F6A"/>
    <w:rsid w:val="00CB7122"/>
    <w:rsid w:val="00D5253E"/>
    <w:rsid w:val="00DA3DD3"/>
    <w:rsid w:val="00F7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0161E"/>
  <w15:chartTrackingRefBased/>
  <w15:docId w15:val="{AE3047DF-D767-44B2-A705-D8A08A233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4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Bowles</dc:creator>
  <cp:keywords/>
  <dc:description/>
  <cp:lastModifiedBy>Liz Bowles</cp:lastModifiedBy>
  <cp:revision>2</cp:revision>
  <dcterms:created xsi:type="dcterms:W3CDTF">2026-08-31T04:13:00Z</dcterms:created>
  <dcterms:modified xsi:type="dcterms:W3CDTF">2026-08-31T04:13:00Z</dcterms:modified>
</cp:coreProperties>
</file>